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31" w:rsidRDefault="004D0910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0</wp:posOffset>
            </wp:positionV>
            <wp:extent cx="3151505" cy="27057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 Safet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385631" w:rsidRDefault="00385631">
      <w:pPr>
        <w:rPr>
          <w:snapToGrid w:val="0"/>
        </w:rPr>
      </w:pPr>
    </w:p>
    <w:p w:rsidR="004D0910" w:rsidRDefault="004D0910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0095FA" wp14:editId="43866320">
                <wp:simplePos x="0" y="0"/>
                <wp:positionH relativeFrom="margin">
                  <wp:posOffset>-142240</wp:posOffset>
                </wp:positionH>
                <wp:positionV relativeFrom="paragraph">
                  <wp:posOffset>4010025</wp:posOffset>
                </wp:positionV>
                <wp:extent cx="6228080" cy="322516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910" w:rsidRPr="00875918" w:rsidRDefault="004D0910" w:rsidP="004D0910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875918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4D0910" w:rsidRDefault="004D0910" w:rsidP="004D0910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4D0910" w:rsidRPr="001049D2" w:rsidRDefault="004D0910" w:rsidP="004D0910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4D0910" w:rsidRPr="001049D2" w:rsidRDefault="004D0910" w:rsidP="004D0910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4D0910" w:rsidRPr="001049D2" w:rsidRDefault="004D0910" w:rsidP="004D09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D0910" w:rsidRPr="001049D2" w:rsidRDefault="004D0910" w:rsidP="004D0910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0910" w:rsidRPr="001049D2" w:rsidRDefault="004D0910" w:rsidP="004D0910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4D0910" w:rsidRPr="001049D2" w:rsidRDefault="004D0910" w:rsidP="004D0910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2pt;margin-top:315.75pt;width:490.4pt;height:25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QL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" o:allowincell="f" filled="f" stroked="f">
                <v:textbox>
                  <w:txbxContent>
                    <w:p w:rsidR="004D0910" w:rsidRPr="00875918" w:rsidRDefault="004D0910" w:rsidP="004D0910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875918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4D0910" w:rsidRDefault="004D0910" w:rsidP="004D0910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4D0910" w:rsidRPr="001049D2" w:rsidRDefault="004D0910" w:rsidP="004D0910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4D0910" w:rsidRPr="001049D2" w:rsidRDefault="004D0910" w:rsidP="004D0910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4D0910" w:rsidRPr="001049D2" w:rsidRDefault="004D0910" w:rsidP="004D0910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4D0910" w:rsidRPr="001049D2" w:rsidRDefault="004D0910" w:rsidP="004D0910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4D0910" w:rsidRPr="001049D2" w:rsidRDefault="004D0910" w:rsidP="004D0910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4D0910" w:rsidRPr="001049D2" w:rsidRDefault="004D0910" w:rsidP="004D09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0910" w:rsidRPr="001049D2" w:rsidRDefault="004D0910" w:rsidP="004D0910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D0910" w:rsidRPr="001049D2" w:rsidRDefault="004D0910" w:rsidP="004D0910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4D0910" w:rsidRPr="001049D2" w:rsidRDefault="004D0910" w:rsidP="004D0910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4D0910" w:rsidRPr="001049D2" w:rsidRDefault="004D0910" w:rsidP="004D0910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4D0910" w:rsidRDefault="004D0910" w:rsidP="004D0910"/>
    <w:p w:rsidR="004D0910" w:rsidRPr="00786EF8" w:rsidRDefault="004D0910" w:rsidP="004D0910">
      <w:pPr>
        <w:spacing w:line="480" w:lineRule="auto"/>
        <w:jc w:val="center"/>
        <w:rPr>
          <w:rFonts w:ascii="Arial Black" w:hAnsi="Arial Black"/>
          <w:sz w:val="32"/>
          <w:szCs w:val="32"/>
        </w:rPr>
      </w:pPr>
      <w:r w:rsidRPr="00786EF8">
        <w:rPr>
          <w:rFonts w:ascii="Arial Black" w:hAnsi="Arial Black"/>
          <w:sz w:val="32"/>
          <w:szCs w:val="32"/>
        </w:rPr>
        <w:t>Bike Safety Campaign</w:t>
      </w:r>
    </w:p>
    <w:p w:rsidR="00C94C8A" w:rsidRPr="00786EF8" w:rsidRDefault="00786EF8" w:rsidP="00786EF8">
      <w:pPr>
        <w:spacing w:line="480" w:lineRule="auto"/>
        <w:jc w:val="center"/>
      </w:pPr>
      <w:r w:rsidRPr="00786EF8">
        <w:rPr>
          <w:snapToGrid w:val="0"/>
          <w:sz w:val="28"/>
        </w:rPr>
        <w:t xml:space="preserve">Help keep our community safe! </w:t>
      </w:r>
      <w:r w:rsidR="004D0910" w:rsidRPr="00786EF8">
        <w:rPr>
          <w:snapToGrid w:val="0"/>
          <w:sz w:val="28"/>
        </w:rPr>
        <w:t>(Station call l</w:t>
      </w:r>
      <w:bookmarkStart w:id="0" w:name="_GoBack"/>
      <w:bookmarkEnd w:id="0"/>
      <w:r w:rsidR="004D0910" w:rsidRPr="00786EF8">
        <w:rPr>
          <w:snapToGrid w:val="0"/>
          <w:sz w:val="28"/>
        </w:rPr>
        <w:t xml:space="preserve">etters) invites you to join us in sponsoring a series </w:t>
      </w:r>
      <w:proofErr w:type="gramStart"/>
      <w:r w:rsidR="004D0910" w:rsidRPr="00786EF8">
        <w:rPr>
          <w:snapToGrid w:val="0"/>
          <w:sz w:val="28"/>
        </w:rPr>
        <w:t>of :30</w:t>
      </w:r>
      <w:proofErr w:type="gramEnd"/>
      <w:r w:rsidR="004D0910" w:rsidRPr="00786EF8">
        <w:rPr>
          <w:snapToGrid w:val="0"/>
          <w:sz w:val="28"/>
        </w:rPr>
        <w:t>-second safety tips</w:t>
      </w:r>
      <w:r w:rsidRPr="00786EF8">
        <w:rPr>
          <w:snapToGrid w:val="0"/>
          <w:sz w:val="28"/>
        </w:rPr>
        <w:t xml:space="preserve"> for bicyclists and the drivers with whom they share the road.</w:t>
      </w:r>
    </w:p>
    <w:sectPr w:rsidR="00C94C8A" w:rsidRPr="00786EF8" w:rsidSect="00C20941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DF"/>
    <w:rsid w:val="001E7CDF"/>
    <w:rsid w:val="00385631"/>
    <w:rsid w:val="004D0910"/>
    <w:rsid w:val="005D2998"/>
    <w:rsid w:val="006356E5"/>
    <w:rsid w:val="00786EF8"/>
    <w:rsid w:val="00C20941"/>
    <w:rsid w:val="00C94C8A"/>
    <w:rsid w:val="00E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link w:val="BodyText2Char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D0910"/>
    <w:rPr>
      <w:rFonts w:ascii="Arial" w:hAnsi="Arial"/>
      <w:smallCap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4D0910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4D0910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0910"/>
    <w:rPr>
      <w:rFonts w:ascii="Arial" w:hAnsi="Arial"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link w:val="BodyText2Char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D0910"/>
    <w:rPr>
      <w:rFonts w:ascii="Arial" w:hAnsi="Arial"/>
      <w:smallCap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4D0910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4D0910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0910"/>
    <w:rPr>
      <w:rFonts w:ascii="Arial" w:hAnsi="Arial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229</CharactersWithSpaces>
  <SharedDoc>false</SharedDoc>
  <HLinks>
    <vt:vector size="6" baseType="variant">
      <vt:variant>
        <vt:i4>786452</vt:i4>
      </vt:variant>
      <vt:variant>
        <vt:i4>-1</vt:i4>
      </vt:variant>
      <vt:variant>
        <vt:i4>1033</vt:i4>
      </vt:variant>
      <vt:variant>
        <vt:i4>1</vt:i4>
      </vt:variant>
      <vt:variant>
        <vt:lpwstr>Fire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5</cp:revision>
  <cp:lastPrinted>2006-10-05T17:22:00Z</cp:lastPrinted>
  <dcterms:created xsi:type="dcterms:W3CDTF">2018-03-02T23:22:00Z</dcterms:created>
  <dcterms:modified xsi:type="dcterms:W3CDTF">2018-03-03T01:03:00Z</dcterms:modified>
</cp:coreProperties>
</file>